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610EE" w14:textId="5AA94FBD" w:rsidR="004441A2" w:rsidRPr="004441A2" w:rsidRDefault="008D3AFD" w:rsidP="004441A2">
      <w:pPr>
        <w:pStyle w:val="Zkladntext"/>
        <w:jc w:val="center"/>
        <w:rPr>
          <w:rFonts w:eastAsia="Songti SC"/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Jesen</w:t>
      </w:r>
      <w:r w:rsidR="00F80350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ý </w:t>
      </w:r>
      <w:r w:rsidR="006D43AA">
        <w:rPr>
          <w:b/>
          <w:bCs/>
          <w:sz w:val="28"/>
          <w:szCs w:val="28"/>
        </w:rPr>
        <w:t xml:space="preserve">relykros </w:t>
      </w:r>
      <w:r w:rsidR="00B32136">
        <w:rPr>
          <w:b/>
          <w:bCs/>
          <w:sz w:val="28"/>
          <w:szCs w:val="28"/>
        </w:rPr>
        <w:t>na plný plyn</w:t>
      </w:r>
      <w:r w:rsidR="003C0B8B">
        <w:rPr>
          <w:b/>
          <w:bCs/>
          <w:sz w:val="28"/>
          <w:szCs w:val="28"/>
        </w:rPr>
        <w:t xml:space="preserve"> a s rekordným štartovým poľom</w:t>
      </w:r>
      <w:r w:rsidR="00B32136">
        <w:rPr>
          <w:b/>
          <w:bCs/>
          <w:sz w:val="28"/>
          <w:szCs w:val="28"/>
        </w:rPr>
        <w:t>!</w:t>
      </w:r>
    </w:p>
    <w:p w14:paraId="30F9632C" w14:textId="0B6C16F2" w:rsidR="00E14AE8" w:rsidRDefault="004441A2" w:rsidP="004441A2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Orechová Potôň, </w:t>
      </w:r>
      <w:r w:rsidR="00B32136">
        <w:rPr>
          <w:b/>
          <w:bCs/>
        </w:rPr>
        <w:t>20</w:t>
      </w:r>
      <w:r>
        <w:rPr>
          <w:b/>
          <w:bCs/>
        </w:rPr>
        <w:t xml:space="preserve">. </w:t>
      </w:r>
      <w:r w:rsidR="00C1678E">
        <w:rPr>
          <w:b/>
          <w:bCs/>
        </w:rPr>
        <w:t>október</w:t>
      </w:r>
      <w:r>
        <w:rPr>
          <w:b/>
          <w:bCs/>
        </w:rPr>
        <w:t xml:space="preserve"> 202</w:t>
      </w:r>
      <w:r w:rsidR="00B32136">
        <w:rPr>
          <w:b/>
          <w:bCs/>
        </w:rPr>
        <w:t>4</w:t>
      </w:r>
      <w:r>
        <w:rPr>
          <w:b/>
          <w:bCs/>
        </w:rPr>
        <w:t xml:space="preserve"> </w:t>
      </w:r>
      <w:r w:rsidR="00C32A65">
        <w:rPr>
          <w:b/>
          <w:bCs/>
        </w:rPr>
        <w:t>–</w:t>
      </w:r>
      <w:r>
        <w:rPr>
          <w:b/>
          <w:bCs/>
        </w:rPr>
        <w:t xml:space="preserve"> </w:t>
      </w:r>
      <w:r w:rsidR="00B32136">
        <w:rPr>
          <w:b/>
          <w:bCs/>
        </w:rPr>
        <w:t>Pre</w:t>
      </w:r>
      <w:r w:rsidR="00421BFF">
        <w:rPr>
          <w:b/>
          <w:bCs/>
        </w:rPr>
        <w:t>d</w:t>
      </w:r>
      <w:r w:rsidR="00B32136">
        <w:rPr>
          <w:b/>
          <w:bCs/>
        </w:rPr>
        <w:t>posledný</w:t>
      </w:r>
      <w:r w:rsidR="00C32A65">
        <w:rPr>
          <w:b/>
          <w:bCs/>
        </w:rPr>
        <w:t xml:space="preserve"> októbrový víkend na okruhu SLOVAKIA RING patril </w:t>
      </w:r>
      <w:r w:rsidR="008D3AFD">
        <w:rPr>
          <w:b/>
          <w:bCs/>
        </w:rPr>
        <w:t>tradičnému jesennému podujatiu</w:t>
      </w:r>
      <w:r w:rsidR="007E6B36">
        <w:rPr>
          <w:b/>
          <w:bCs/>
        </w:rPr>
        <w:t xml:space="preserve"> -</w:t>
      </w:r>
      <w:r w:rsidR="008D3AFD">
        <w:rPr>
          <w:b/>
          <w:bCs/>
        </w:rPr>
        <w:t xml:space="preserve"> </w:t>
      </w:r>
      <w:r w:rsidR="00C32A65">
        <w:rPr>
          <w:b/>
          <w:bCs/>
        </w:rPr>
        <w:t>relykrosový</w:t>
      </w:r>
      <w:r w:rsidR="00421BFF">
        <w:rPr>
          <w:b/>
          <w:bCs/>
        </w:rPr>
        <w:t>m</w:t>
      </w:r>
      <w:r w:rsidR="00C32A65">
        <w:rPr>
          <w:b/>
          <w:bCs/>
        </w:rPr>
        <w:t xml:space="preserve"> majstrovst</w:t>
      </w:r>
      <w:r w:rsidR="00421BFF">
        <w:rPr>
          <w:b/>
          <w:bCs/>
        </w:rPr>
        <w:t>vám</w:t>
      </w:r>
      <w:r w:rsidR="00C32A65">
        <w:rPr>
          <w:b/>
          <w:bCs/>
        </w:rPr>
        <w:t xml:space="preserve"> Slovenska</w:t>
      </w:r>
      <w:r w:rsidR="008D3AFD">
        <w:rPr>
          <w:b/>
          <w:bCs/>
        </w:rPr>
        <w:t>,</w:t>
      </w:r>
      <w:r w:rsidR="00C32A65">
        <w:rPr>
          <w:b/>
          <w:bCs/>
        </w:rPr>
        <w:t xml:space="preserve"> Česka</w:t>
      </w:r>
      <w:r w:rsidR="007E6B36">
        <w:rPr>
          <w:b/>
          <w:bCs/>
        </w:rPr>
        <w:t>,</w:t>
      </w:r>
      <w:r w:rsidR="008D3AFD">
        <w:rPr>
          <w:b/>
          <w:bCs/>
        </w:rPr>
        <w:t xml:space="preserve"> </w:t>
      </w:r>
      <w:r w:rsidR="00B32136">
        <w:rPr>
          <w:b/>
          <w:bCs/>
        </w:rPr>
        <w:t>Maďarska</w:t>
      </w:r>
      <w:r w:rsidR="007E6B36">
        <w:rPr>
          <w:b/>
          <w:bCs/>
        </w:rPr>
        <w:t xml:space="preserve"> a trofeje zóny strednej Európy</w:t>
      </w:r>
      <w:r w:rsidR="00C32A65">
        <w:rPr>
          <w:b/>
          <w:bCs/>
        </w:rPr>
        <w:t>. Na štart sa  postavilo</w:t>
      </w:r>
      <w:r w:rsidR="008D3AFD">
        <w:rPr>
          <w:b/>
          <w:bCs/>
        </w:rPr>
        <w:t xml:space="preserve"> </w:t>
      </w:r>
      <w:r w:rsidR="00C32A65">
        <w:rPr>
          <w:b/>
          <w:bCs/>
        </w:rPr>
        <w:t>1</w:t>
      </w:r>
      <w:r w:rsidR="00B32136">
        <w:rPr>
          <w:b/>
          <w:bCs/>
        </w:rPr>
        <w:t>61</w:t>
      </w:r>
      <w:r w:rsidR="00C32A65">
        <w:rPr>
          <w:b/>
          <w:bCs/>
        </w:rPr>
        <w:t xml:space="preserve"> pretekárov </w:t>
      </w:r>
      <w:r w:rsidR="007E6B36">
        <w:rPr>
          <w:b/>
          <w:bCs/>
        </w:rPr>
        <w:t xml:space="preserve">z </w:t>
      </w:r>
      <w:r w:rsidR="00B32136">
        <w:rPr>
          <w:b/>
          <w:bCs/>
        </w:rPr>
        <w:t>piatich</w:t>
      </w:r>
      <w:r w:rsidR="007E6B36">
        <w:rPr>
          <w:b/>
          <w:bCs/>
        </w:rPr>
        <w:t xml:space="preserve"> krajín</w:t>
      </w:r>
      <w:r w:rsidR="00C32A65">
        <w:rPr>
          <w:b/>
          <w:bCs/>
        </w:rPr>
        <w:t xml:space="preserve"> Európy. </w:t>
      </w:r>
      <w:r w:rsidR="00E14AE8">
        <w:rPr>
          <w:b/>
          <w:bCs/>
        </w:rPr>
        <w:t>Diváci na tribúnach boli svedkami množstva súbojov a drámy až do posledného okamihu.</w:t>
      </w:r>
    </w:p>
    <w:p w14:paraId="029A126D" w14:textId="25DC7628" w:rsidR="00513522" w:rsidRDefault="00E14AE8" w:rsidP="00E14AE8">
      <w:pPr>
        <w:pStyle w:val="Zkladntext"/>
        <w:jc w:val="both"/>
      </w:pPr>
      <w:r>
        <w:t>Počas víkendu sa na trati dlhej 1</w:t>
      </w:r>
      <w:r w:rsidR="008D3AFD">
        <w:t>4</w:t>
      </w:r>
      <w:r>
        <w:t>00 metrov predstavili jazdci v </w:t>
      </w:r>
      <w:r w:rsidR="008D3AFD">
        <w:t>5</w:t>
      </w:r>
      <w:r>
        <w:t xml:space="preserve"> rôznych </w:t>
      </w:r>
      <w:r w:rsidR="00877FF2">
        <w:t>divíziách</w:t>
      </w:r>
      <w:r>
        <w:t xml:space="preserve"> zónových pretekov</w:t>
      </w:r>
      <w:r w:rsidR="008D3AFD">
        <w:t xml:space="preserve">, </w:t>
      </w:r>
      <w:r>
        <w:t xml:space="preserve"> </w:t>
      </w:r>
      <w:r w:rsidR="00465F35">
        <w:t>troch</w:t>
      </w:r>
      <w:r w:rsidR="008D3AFD">
        <w:t xml:space="preserve"> národných šampionátov </w:t>
      </w:r>
      <w:r>
        <w:t>a</w:t>
      </w:r>
      <w:r w:rsidR="008D3AFD">
        <w:t xml:space="preserve"> </w:t>
      </w:r>
      <w:r w:rsidR="00465F35">
        <w:t>piatich</w:t>
      </w:r>
      <w:r>
        <w:t xml:space="preserve"> pridružených v rámci pretekov Rallycross Cupu. Piatkové voľné tréningy a</w:t>
      </w:r>
      <w:r w:rsidR="00BF0639">
        <w:t xml:space="preserve"> rozjazdy </w:t>
      </w:r>
      <w:r w:rsidR="002A2C0B">
        <w:t xml:space="preserve">patrili primárne </w:t>
      </w:r>
      <w:r w:rsidR="00E4430F">
        <w:t>R</w:t>
      </w:r>
      <w:r w:rsidR="00BF0639">
        <w:t xml:space="preserve">allycross cupu, ktorého finálové jazdy prebehli ešte počas </w:t>
      </w:r>
      <w:r w:rsidR="00B32136">
        <w:t>rovnakého dňa</w:t>
      </w:r>
      <w:r w:rsidR="00BF0639">
        <w:t>. Najrýchlejšími tromi jazdcami najpočetnejš</w:t>
      </w:r>
      <w:r w:rsidR="00513522">
        <w:t xml:space="preserve">ej divízie S1600+ </w:t>
      </w:r>
      <w:r w:rsidR="00BF0639">
        <w:t xml:space="preserve">sa stali </w:t>
      </w:r>
      <w:r w:rsidR="00513522">
        <w:t>Jiří Čermák Na Honde Civic, Jakub Bittman na Peugeot 208 a Jiří Kazil na Škode Fabia</w:t>
      </w:r>
      <w:r w:rsidR="008D3AFD">
        <w:t>.</w:t>
      </w:r>
      <w:r w:rsidR="00B60186">
        <w:t xml:space="preserve"> Zo Slovákov si najlepšie počínal Vladimír Marko</w:t>
      </w:r>
      <w:r w:rsidR="00513522">
        <w:t xml:space="preserve"> na VW Polo, ktorý tejto divízii obsadil piate miesto pred šiestym Ondrejom Tarinom na Škode Fabia. Jeho brat Jakub na Seate Leon skončil na deviatom mieste.</w:t>
      </w:r>
    </w:p>
    <w:p w14:paraId="3DB9161B" w14:textId="1D0F7CEB" w:rsidR="00C1533D" w:rsidRDefault="00E4430F" w:rsidP="00E14AE8">
      <w:pPr>
        <w:pStyle w:val="Zkladntext"/>
        <w:jc w:val="both"/>
      </w:pPr>
      <w:r>
        <w:t>Sobotné p</w:t>
      </w:r>
      <w:r w:rsidR="00BF0639">
        <w:t xml:space="preserve">oobedie </w:t>
      </w:r>
      <w:r>
        <w:t>pokračovalo</w:t>
      </w:r>
      <w:r w:rsidR="00BF0639">
        <w:t xml:space="preserve"> rozjazd</w:t>
      </w:r>
      <w:r>
        <w:t>ami</w:t>
      </w:r>
      <w:r w:rsidR="00BF0639">
        <w:t xml:space="preserve"> ostatných divízi</w:t>
      </w:r>
      <w:r w:rsidR="00877FF2">
        <w:t>í</w:t>
      </w:r>
      <w:r w:rsidR="00BF0639">
        <w:t xml:space="preserve"> a za </w:t>
      </w:r>
      <w:r w:rsidR="00B60186">
        <w:t>príjemného</w:t>
      </w:r>
      <w:r w:rsidR="00BF0639">
        <w:t xml:space="preserve"> slnečného počasia</w:t>
      </w:r>
      <w:r w:rsidR="008D3AFD">
        <w:t xml:space="preserve"> </w:t>
      </w:r>
      <w:r>
        <w:t xml:space="preserve">tu jazdci </w:t>
      </w:r>
      <w:r w:rsidR="00BF0639">
        <w:t>zbierali dôležité body pre nedeľné semi</w:t>
      </w:r>
      <w:r>
        <w:t>-</w:t>
      </w:r>
      <w:r w:rsidR="00BF0639">
        <w:t xml:space="preserve"> a finálové jazdy.</w:t>
      </w:r>
      <w:r w:rsidR="00C1533D">
        <w:t xml:space="preserve"> </w:t>
      </w:r>
    </w:p>
    <w:p w14:paraId="2B83C6B9" w14:textId="297667E1" w:rsidR="00BF0639" w:rsidRDefault="00C1533D" w:rsidP="00E14AE8">
      <w:pPr>
        <w:pStyle w:val="Zkladntext"/>
        <w:jc w:val="both"/>
      </w:pPr>
      <w:r>
        <w:t xml:space="preserve">Nedeľa už patrila posledným rozjazdám z predošlého dňa a následne semi/finálovým jazdám. </w:t>
      </w:r>
      <w:r w:rsidR="00B32136">
        <w:t>Z</w:t>
      </w:r>
      <w:r w:rsidR="006D43AA">
        <w:t xml:space="preserve">a </w:t>
      </w:r>
      <w:r w:rsidR="00B32136">
        <w:t xml:space="preserve">krásneho slnečného počasia </w:t>
      </w:r>
      <w:r>
        <w:t xml:space="preserve">boli diváci na tribúnach </w:t>
      </w:r>
      <w:r w:rsidR="007E6B36">
        <w:t xml:space="preserve">opäť </w:t>
      </w:r>
      <w:r>
        <w:t>svedkami množstva súbojov a napínavých  pretekov</w:t>
      </w:r>
      <w:r w:rsidR="00B60186">
        <w:t xml:space="preserve"> do posledných chvíľ.</w:t>
      </w:r>
    </w:p>
    <w:p w14:paraId="0497FC50" w14:textId="38C6949E" w:rsidR="00495247" w:rsidRDefault="002A2C0B" w:rsidP="00E14AE8">
      <w:pPr>
        <w:pStyle w:val="Zkladntext"/>
        <w:jc w:val="both"/>
      </w:pPr>
      <w:r>
        <w:t xml:space="preserve">Najväčším ťahákom bola už tradične najsilnejšia trieda Super Cars, v rámci ktorej štartujú špeciály s pohonom 4x4 a výkonom cez 500 koní. </w:t>
      </w:r>
      <w:r w:rsidR="0070281F">
        <w:t>C</w:t>
      </w:r>
      <w:r w:rsidR="00066367">
        <w:t>elkovo si v te</w:t>
      </w:r>
      <w:r w:rsidR="007E6B36">
        <w:t>j</w:t>
      </w:r>
      <w:r w:rsidR="00066367">
        <w:t>to triede naj</w:t>
      </w:r>
      <w:r w:rsidR="001E45F9">
        <w:t>lepši</w:t>
      </w:r>
      <w:r w:rsidR="00066367">
        <w:t>e počínal</w:t>
      </w:r>
      <w:r w:rsidR="00FF6D80">
        <w:t>i</w:t>
      </w:r>
      <w:r w:rsidR="00066367">
        <w:t xml:space="preserve"> </w:t>
      </w:r>
      <w:r w:rsidR="00495247">
        <w:t>Maďar</w:t>
      </w:r>
      <w:r w:rsidR="00FF6D80">
        <w:t>i</w:t>
      </w:r>
      <w:r w:rsidR="00495247">
        <w:t xml:space="preserve"> </w:t>
      </w:r>
      <w:r w:rsidR="00FF6D80">
        <w:t>Máté Benyó na Peugeote 208</w:t>
      </w:r>
      <w:r w:rsidR="00495247">
        <w:t>, druhý skončil</w:t>
      </w:r>
      <w:r w:rsidR="00FF6D80">
        <w:t xml:space="preserve"> jeho krajan István Antal na Audi A1 a t</w:t>
      </w:r>
      <w:r w:rsidR="00495247">
        <w:t xml:space="preserve">retiu priečku </w:t>
      </w:r>
      <w:r w:rsidR="00FF6D80">
        <w:t>obsadil Márk Mózer na Forde Fiesta</w:t>
      </w:r>
      <w:r w:rsidR="00495247">
        <w:t xml:space="preserve">. </w:t>
      </w:r>
    </w:p>
    <w:p w14:paraId="6D16B4D7" w14:textId="68B1F6BE" w:rsidR="00495247" w:rsidRDefault="00FF6D80" w:rsidP="00E14AE8">
      <w:pPr>
        <w:pStyle w:val="Zkladntext"/>
        <w:jc w:val="both"/>
      </w:pPr>
      <w:r>
        <w:t>Zaujímavé súboje a drámu</w:t>
      </w:r>
      <w:r w:rsidR="00495247">
        <w:t xml:space="preserve"> zažili diváci v</w:t>
      </w:r>
      <w:r w:rsidR="00637BE2">
        <w:t> </w:t>
      </w:r>
      <w:r w:rsidR="00495247">
        <w:t>triede</w:t>
      </w:r>
      <w:r w:rsidR="00637BE2">
        <w:t xml:space="preserve"> </w:t>
      </w:r>
      <w:r w:rsidR="00495247">
        <w:t>STC-2000, v ktorej štartoval aj náš Vladimír Marko na VW Polo STC-2000</w:t>
      </w:r>
      <w:r w:rsidR="00637BE2">
        <w:t>. Prvé kolá po štarte patrili jasne Romanovi Častoralovi, ktorý si vyjazdil pomerne slušný náskok</w:t>
      </w:r>
      <w:r w:rsidR="002205D0">
        <w:t xml:space="preserve"> a ktorý si napokon aj udržal až do cieľa a túto divíziu s prehľadom vyhral.  </w:t>
      </w:r>
      <w:r>
        <w:t>Vlad</w:t>
      </w:r>
      <w:r w:rsidR="002205D0">
        <w:t>o</w:t>
      </w:r>
      <w:r>
        <w:t xml:space="preserve"> Marko </w:t>
      </w:r>
      <w:r w:rsidR="002205D0">
        <w:t xml:space="preserve"> </w:t>
      </w:r>
      <w:r>
        <w:t xml:space="preserve">štartujúci z piatej pozície sa </w:t>
      </w:r>
      <w:r w:rsidR="002205D0">
        <w:t xml:space="preserve">postupne </w:t>
      </w:r>
      <w:r>
        <w:t xml:space="preserve">prepracoval </w:t>
      </w:r>
      <w:r w:rsidR="002205D0">
        <w:t xml:space="preserve">až </w:t>
      </w:r>
      <w:r>
        <w:t>na druhé miesto</w:t>
      </w:r>
      <w:r w:rsidR="002205D0">
        <w:t xml:space="preserve"> a zo Slovákov tak získal najlepšie umiestnenie </w:t>
      </w:r>
      <w:r w:rsidR="00187300">
        <w:t xml:space="preserve">počas </w:t>
      </w:r>
      <w:r w:rsidR="002205D0">
        <w:t>relykrosového víkendu. Tretiu priečku obsadil Čech Petr Wurm na VW Golf GTi</w:t>
      </w:r>
      <w:r w:rsidR="00637BE2">
        <w:t>.</w:t>
      </w:r>
    </w:p>
    <w:p w14:paraId="6D33758C" w14:textId="2114FF14" w:rsidR="002205D0" w:rsidRDefault="002205D0" w:rsidP="00E14AE8">
      <w:pPr>
        <w:pStyle w:val="Zkladntext"/>
        <w:jc w:val="both"/>
      </w:pPr>
      <w:r>
        <w:t>Tesné súboje predviedli aj jazdci v divízii STC+2000</w:t>
      </w:r>
      <w:r w:rsidR="00187300">
        <w:t>,</w:t>
      </w:r>
      <w:r>
        <w:t xml:space="preserve"> v ktorej </w:t>
      </w:r>
      <w:r w:rsidR="00187300">
        <w:t>z tretieho m</w:t>
      </w:r>
      <w:r>
        <w:t>iest</w:t>
      </w:r>
      <w:r w:rsidR="00187300">
        <w:t>a</w:t>
      </w:r>
      <w:r>
        <w:t xml:space="preserve"> štartoval aj náš Jakub Tarina</w:t>
      </w:r>
      <w:r w:rsidR="00187300">
        <w:t xml:space="preserve"> na Seate Leon</w:t>
      </w:r>
      <w:r>
        <w:t xml:space="preserve"> a svojou premyslenou jazdou si túto pozíciu udržal až do cieľa. Pred ním skončili na druhom</w:t>
      </w:r>
      <w:r w:rsidR="00187300">
        <w:t xml:space="preserve"> mieste</w:t>
      </w:r>
      <w:r>
        <w:t xml:space="preserve"> Aleš Kubík  na VW Polo RX</w:t>
      </w:r>
      <w:r w:rsidR="00505215">
        <w:t xml:space="preserve"> a prvenstvo si odniesol Ondřej Šenk na Škode Fabia MK3.</w:t>
      </w:r>
    </w:p>
    <w:p w14:paraId="796C1F6A" w14:textId="65BBF6CA" w:rsidR="0070281F" w:rsidRDefault="0070281F" w:rsidP="00E14AE8">
      <w:pPr>
        <w:pStyle w:val="Zkladntext"/>
        <w:jc w:val="both"/>
      </w:pPr>
      <w:r>
        <w:t>P</w:t>
      </w:r>
      <w:r w:rsidR="00505215">
        <w:t>osledným motoristickým podujatím, ktoré uzavrie sezónu na okruhu SLOVAKIA RING, ako aj na Slovensku</w:t>
      </w:r>
      <w:r w:rsidR="008839D3">
        <w:t>,</w:t>
      </w:r>
      <w:r w:rsidR="00505215">
        <w:t xml:space="preserve"> bude tradičná exhibičná rely </w:t>
      </w:r>
      <w:r w:rsidR="00505215" w:rsidRPr="00505215">
        <w:rPr>
          <w:b/>
          <w:bCs/>
        </w:rPr>
        <w:t>KEKO AUTO SHOW v dňoch 15.-16.11.2024</w:t>
      </w:r>
      <w:r w:rsidR="00505215">
        <w:t>.</w:t>
      </w:r>
    </w:p>
    <w:p w14:paraId="1A24456E" w14:textId="63297DD6" w:rsidR="00A37949" w:rsidRDefault="0070281F" w:rsidP="00E14AE8">
      <w:pPr>
        <w:pStyle w:val="Zkladntext"/>
        <w:jc w:val="both"/>
      </w:pPr>
      <w:r>
        <w:t>Viac informácií o</w:t>
      </w:r>
      <w:r w:rsidR="00B321B8">
        <w:t> </w:t>
      </w:r>
      <w:r>
        <w:t>podujatí</w:t>
      </w:r>
      <w:r w:rsidR="00B321B8">
        <w:t xml:space="preserve"> a kompletné výsledky sú dostupné</w:t>
      </w:r>
      <w:r w:rsidR="00A37949">
        <w:t xml:space="preserve"> na </w:t>
      </w:r>
      <w:hyperlink r:id="rId6" w:history="1">
        <w:r w:rsidR="00A37949" w:rsidRPr="007F14BA">
          <w:rPr>
            <w:rStyle w:val="Hypertextovprepojenie"/>
          </w:rPr>
          <w:t>www.slovakiaring.sk</w:t>
        </w:r>
      </w:hyperlink>
      <w:r w:rsidR="00A37949">
        <w:t xml:space="preserve"> </w:t>
      </w:r>
    </w:p>
    <w:p w14:paraId="78226963" w14:textId="3FC5DE4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</w:t>
      </w:r>
      <w:r w:rsidRPr="00B96B44">
        <w:rPr>
          <w:i/>
        </w:rPr>
        <w:lastRenderedPageBreak/>
        <w:t xml:space="preserve">parametrami vytvára okruh zázemie pre prestížne svetové šampionáty pod hlavičkami FIA a FIM. Od roku 2010 prináša podujatia pre profesionálnych jazdcov, amatérov, firmy a širokú verejnosť. </w:t>
      </w:r>
    </w:p>
    <w:p w14:paraId="4027B2B5" w14:textId="488DF53E" w:rsidR="001260EA" w:rsidRPr="00B96B44" w:rsidRDefault="00973AC2">
      <w:pPr>
        <w:spacing w:line="240" w:lineRule="auto"/>
        <w:jc w:val="both"/>
      </w:pPr>
      <w:r w:rsidRPr="00B96B44">
        <w:rPr>
          <w:i/>
        </w:rPr>
        <w:t xml:space="preserve">SLOVAKIA RING pri Orechovej Potôni predstavuje jedinečný areál - jediný svojho druhu na Slovensku. Ponúka možnosti jazdiť na profesionálnom automotodróme, zdokonaliť sa v škole bezpečnej jazdy, vyskúšať si terénnu jazdu vo vynovenom </w:t>
      </w:r>
      <w:r w:rsidRPr="00B96B44">
        <w:rPr>
          <w:b/>
          <w:i/>
        </w:rPr>
        <w:t>off-road areáli</w:t>
      </w:r>
      <w:r w:rsidRPr="00B96B44">
        <w:rPr>
          <w:i/>
        </w:rPr>
        <w:t xml:space="preserve"> a užiť si relax v hoteli. Súčasťou širšieho areálu je aj </w:t>
      </w:r>
      <w:r w:rsidRPr="00B96B44">
        <w:rPr>
          <w:b/>
          <w:i/>
        </w:rPr>
        <w:t xml:space="preserve">Malkia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008EE2DF" w:rsidR="00F86409" w:rsidRPr="00B96B44" w:rsidRDefault="00F86409">
      <w:pPr>
        <w:spacing w:before="280" w:after="0" w:line="240" w:lineRule="auto"/>
        <w:rPr>
          <w:b/>
        </w:rPr>
      </w:pPr>
      <w:r w:rsidRPr="00B96B44">
        <w:rPr>
          <w:b/>
        </w:rPr>
        <w:t>GENERÁLNYM REKLAMNÝM PARTNEROM OK</w:t>
      </w:r>
      <w:r w:rsidR="00CE060E">
        <w:rPr>
          <w:b/>
        </w:rPr>
        <w:t>R</w:t>
      </w:r>
      <w:r w:rsidRPr="00B96B44">
        <w:rPr>
          <w:b/>
        </w:rPr>
        <w:t>UHU JE OMV SLOVENSKO.</w:t>
      </w:r>
    </w:p>
    <w:p w14:paraId="4DFFADA2" w14:textId="54FEEC85" w:rsidR="001260EA" w:rsidRPr="00B96B44" w:rsidRDefault="00973AC2">
      <w:pPr>
        <w:spacing w:before="280" w:after="0" w:line="240" w:lineRule="auto"/>
        <w:rPr>
          <w:b/>
        </w:rPr>
      </w:pPr>
      <w:r w:rsidRPr="00B96B44">
        <w:rPr>
          <w:b/>
        </w:rPr>
        <w:t>Ďalšie informácie: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  <w:shd w:val="clear" w:color="auto" w:fill="auto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>Marketing Director,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 w:rsidSect="00114264">
      <w:headerReference w:type="default" r:id="rId7"/>
      <w:pgSz w:w="11906" w:h="16838"/>
      <w:pgMar w:top="1417" w:right="1417" w:bottom="993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69DFC" w14:textId="77777777" w:rsidR="00361B0C" w:rsidRDefault="00361B0C">
      <w:pPr>
        <w:spacing w:after="0" w:line="240" w:lineRule="auto"/>
      </w:pPr>
      <w:r>
        <w:separator/>
      </w:r>
    </w:p>
  </w:endnote>
  <w:endnote w:type="continuationSeparator" w:id="0">
    <w:p w14:paraId="280AA8E8" w14:textId="77777777" w:rsidR="00361B0C" w:rsidRDefault="0036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F45DF" w14:textId="77777777" w:rsidR="00361B0C" w:rsidRDefault="00361B0C">
      <w:pPr>
        <w:spacing w:after="0" w:line="240" w:lineRule="auto"/>
      </w:pPr>
      <w:r>
        <w:separator/>
      </w:r>
    </w:p>
  </w:footnote>
  <w:footnote w:type="continuationSeparator" w:id="0">
    <w:p w14:paraId="70434612" w14:textId="77777777" w:rsidR="00361B0C" w:rsidRDefault="0036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5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15524"/>
    <w:rsid w:val="00043CB1"/>
    <w:rsid w:val="000628C6"/>
    <w:rsid w:val="00066367"/>
    <w:rsid w:val="000861E5"/>
    <w:rsid w:val="000951FE"/>
    <w:rsid w:val="000F6B15"/>
    <w:rsid w:val="00114264"/>
    <w:rsid w:val="00117469"/>
    <w:rsid w:val="001260EA"/>
    <w:rsid w:val="00160D53"/>
    <w:rsid w:val="001835E3"/>
    <w:rsid w:val="00187300"/>
    <w:rsid w:val="001A72E8"/>
    <w:rsid w:val="001C0339"/>
    <w:rsid w:val="001E45F9"/>
    <w:rsid w:val="001F0589"/>
    <w:rsid w:val="002205D0"/>
    <w:rsid w:val="0023685C"/>
    <w:rsid w:val="002571B4"/>
    <w:rsid w:val="002A2C0B"/>
    <w:rsid w:val="002A6542"/>
    <w:rsid w:val="002E3E75"/>
    <w:rsid w:val="002F08F6"/>
    <w:rsid w:val="002F38DA"/>
    <w:rsid w:val="002F5EC5"/>
    <w:rsid w:val="00314B7E"/>
    <w:rsid w:val="003151B6"/>
    <w:rsid w:val="00321E8D"/>
    <w:rsid w:val="00342741"/>
    <w:rsid w:val="00360525"/>
    <w:rsid w:val="00361B0C"/>
    <w:rsid w:val="00372DCF"/>
    <w:rsid w:val="00380F63"/>
    <w:rsid w:val="003842EC"/>
    <w:rsid w:val="003B7E18"/>
    <w:rsid w:val="003C0B8B"/>
    <w:rsid w:val="00421BFF"/>
    <w:rsid w:val="00425D6E"/>
    <w:rsid w:val="004338D2"/>
    <w:rsid w:val="00442E1F"/>
    <w:rsid w:val="004441A2"/>
    <w:rsid w:val="00465F35"/>
    <w:rsid w:val="00495247"/>
    <w:rsid w:val="00505215"/>
    <w:rsid w:val="00513522"/>
    <w:rsid w:val="0053528C"/>
    <w:rsid w:val="0057552F"/>
    <w:rsid w:val="00595BC4"/>
    <w:rsid w:val="005B3BD1"/>
    <w:rsid w:val="005D350C"/>
    <w:rsid w:val="00600425"/>
    <w:rsid w:val="00633B72"/>
    <w:rsid w:val="00637BE2"/>
    <w:rsid w:val="00644408"/>
    <w:rsid w:val="006728AC"/>
    <w:rsid w:val="006A3405"/>
    <w:rsid w:val="006B7D68"/>
    <w:rsid w:val="006D43AA"/>
    <w:rsid w:val="006E5D03"/>
    <w:rsid w:val="006F1F9D"/>
    <w:rsid w:val="0070281F"/>
    <w:rsid w:val="00734A16"/>
    <w:rsid w:val="00796F64"/>
    <w:rsid w:val="007B7B63"/>
    <w:rsid w:val="007E6B36"/>
    <w:rsid w:val="00810C23"/>
    <w:rsid w:val="00826520"/>
    <w:rsid w:val="0083501E"/>
    <w:rsid w:val="00877FF2"/>
    <w:rsid w:val="008839D3"/>
    <w:rsid w:val="008921B9"/>
    <w:rsid w:val="008A58E7"/>
    <w:rsid w:val="008D3AFD"/>
    <w:rsid w:val="008E0E39"/>
    <w:rsid w:val="00944E2C"/>
    <w:rsid w:val="0096044D"/>
    <w:rsid w:val="00963E95"/>
    <w:rsid w:val="00973AC2"/>
    <w:rsid w:val="0098138C"/>
    <w:rsid w:val="00994474"/>
    <w:rsid w:val="009C161E"/>
    <w:rsid w:val="009F2AE9"/>
    <w:rsid w:val="00A37839"/>
    <w:rsid w:val="00A37949"/>
    <w:rsid w:val="00AA1E03"/>
    <w:rsid w:val="00B32136"/>
    <w:rsid w:val="00B321B8"/>
    <w:rsid w:val="00B376B7"/>
    <w:rsid w:val="00B558EB"/>
    <w:rsid w:val="00B60186"/>
    <w:rsid w:val="00B6429D"/>
    <w:rsid w:val="00B7611D"/>
    <w:rsid w:val="00B96B44"/>
    <w:rsid w:val="00BE4A39"/>
    <w:rsid w:val="00BF0639"/>
    <w:rsid w:val="00C02EBC"/>
    <w:rsid w:val="00C1533D"/>
    <w:rsid w:val="00C1678E"/>
    <w:rsid w:val="00C2322B"/>
    <w:rsid w:val="00C32A65"/>
    <w:rsid w:val="00C479DA"/>
    <w:rsid w:val="00C96604"/>
    <w:rsid w:val="00CA0BA8"/>
    <w:rsid w:val="00CD223D"/>
    <w:rsid w:val="00CE060E"/>
    <w:rsid w:val="00D8459E"/>
    <w:rsid w:val="00DA6FCB"/>
    <w:rsid w:val="00DC148A"/>
    <w:rsid w:val="00DC2E3E"/>
    <w:rsid w:val="00DE48A7"/>
    <w:rsid w:val="00DF1932"/>
    <w:rsid w:val="00DF4F7D"/>
    <w:rsid w:val="00E03EC0"/>
    <w:rsid w:val="00E14AE8"/>
    <w:rsid w:val="00E31112"/>
    <w:rsid w:val="00E4430F"/>
    <w:rsid w:val="00E5561B"/>
    <w:rsid w:val="00EB3DFD"/>
    <w:rsid w:val="00EB4250"/>
    <w:rsid w:val="00EB6684"/>
    <w:rsid w:val="00ED6696"/>
    <w:rsid w:val="00F506F7"/>
    <w:rsid w:val="00F629FC"/>
    <w:rsid w:val="00F64BE7"/>
    <w:rsid w:val="00F707AB"/>
    <w:rsid w:val="00F80350"/>
    <w:rsid w:val="00F86409"/>
    <w:rsid w:val="00F92F00"/>
    <w:rsid w:val="00FE27C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ovakiaring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Akos Feher</cp:lastModifiedBy>
  <cp:revision>33</cp:revision>
  <cp:lastPrinted>2024-10-20T15:22:00Z</cp:lastPrinted>
  <dcterms:created xsi:type="dcterms:W3CDTF">2021-10-10T11:14:00Z</dcterms:created>
  <dcterms:modified xsi:type="dcterms:W3CDTF">2024-10-20T15:55:00Z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